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8" w:rsidRDefault="00523FF8" w:rsidP="00425899">
      <w:pPr>
        <w:spacing w:after="0"/>
        <w:jc w:val="center"/>
      </w:pPr>
      <w:r>
        <w:rPr>
          <w:noProof/>
        </w:rPr>
        <w:drawing>
          <wp:inline distT="0" distB="0" distL="0" distR="0">
            <wp:extent cx="1192530" cy="1017905"/>
            <wp:effectExtent l="0" t="0" r="7620" b="0"/>
            <wp:docPr id="1" name="Picture 1" descr="C:\Users\a\AppData\Local\Microsoft\Windows\INetCache\IE\H54361SZ\crown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IE\H54361SZ\crown0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AA" w:rsidRPr="00523FF8" w:rsidRDefault="00425899" w:rsidP="00425899">
      <w:pPr>
        <w:spacing w:after="0"/>
        <w:jc w:val="center"/>
        <w:rPr>
          <w:b/>
        </w:rPr>
      </w:pPr>
      <w:r w:rsidRPr="00523FF8">
        <w:rPr>
          <w:b/>
        </w:rPr>
        <w:t>201</w:t>
      </w:r>
      <w:r w:rsidR="00483EF3">
        <w:rPr>
          <w:b/>
        </w:rPr>
        <w:t xml:space="preserve">7 </w:t>
      </w:r>
      <w:r w:rsidRPr="00523FF8">
        <w:rPr>
          <w:b/>
        </w:rPr>
        <w:t>Little Miss Jasper County</w:t>
      </w:r>
    </w:p>
    <w:p w:rsidR="00425899" w:rsidRPr="00523FF8" w:rsidRDefault="00425899" w:rsidP="00425899">
      <w:pPr>
        <w:spacing w:after="0"/>
        <w:jc w:val="center"/>
        <w:rPr>
          <w:b/>
        </w:rPr>
      </w:pPr>
      <w:r w:rsidRPr="00523FF8">
        <w:rPr>
          <w:b/>
        </w:rPr>
        <w:t>Princess Pageant</w:t>
      </w:r>
      <w:r w:rsidR="00483EF3">
        <w:rPr>
          <w:b/>
        </w:rPr>
        <w:t xml:space="preserve"> </w:t>
      </w:r>
    </w:p>
    <w:p w:rsidR="00425899" w:rsidRPr="00523FF8" w:rsidRDefault="00425899" w:rsidP="00425899">
      <w:pPr>
        <w:spacing w:after="0"/>
        <w:jc w:val="center"/>
        <w:rPr>
          <w:b/>
        </w:rPr>
      </w:pPr>
      <w:r w:rsidRPr="00523FF8">
        <w:rPr>
          <w:b/>
        </w:rPr>
        <w:t>Entry Deadline:  June 1</w:t>
      </w:r>
      <w:r w:rsidR="00483EF3">
        <w:rPr>
          <w:b/>
        </w:rPr>
        <w:t>4</w:t>
      </w:r>
      <w:r w:rsidRPr="00523FF8">
        <w:rPr>
          <w:b/>
        </w:rPr>
        <w:t>, 201</w:t>
      </w:r>
      <w:r w:rsidR="00483EF3">
        <w:rPr>
          <w:b/>
        </w:rPr>
        <w:t>7</w:t>
      </w:r>
    </w:p>
    <w:p w:rsidR="00535D7F" w:rsidRDefault="00535D7F" w:rsidP="00425899">
      <w:pPr>
        <w:spacing w:after="0"/>
        <w:jc w:val="center"/>
      </w:pPr>
    </w:p>
    <w:p w:rsidR="00535D7F" w:rsidRDefault="00425899" w:rsidP="00535D7F">
      <w:pPr>
        <w:spacing w:after="0"/>
        <w:jc w:val="center"/>
      </w:pPr>
      <w:r>
        <w:t>*Little Miss Jasper County Princess Pageant will take place during the 201</w:t>
      </w:r>
      <w:r w:rsidR="00483EF3">
        <w:t>7</w:t>
      </w:r>
      <w:r>
        <w:t xml:space="preserve"> Miss Jasper County Fair Queen Pageant on Friday, July </w:t>
      </w:r>
      <w:r w:rsidR="00483EF3">
        <w:t>7</w:t>
      </w:r>
      <w:r>
        <w:t xml:space="preserve">.  Contestants must be 4-6 years old.  </w:t>
      </w:r>
      <w:r w:rsidR="00464E7A">
        <w:t>Contestants must be 4 years old by June 1</w:t>
      </w:r>
      <w:r w:rsidR="00483EF3">
        <w:t>4</w:t>
      </w:r>
      <w:r w:rsidR="00464E7A">
        <w:t>, 201</w:t>
      </w:r>
      <w:r w:rsidR="00483EF3">
        <w:t>7</w:t>
      </w:r>
      <w:r w:rsidR="00464E7A">
        <w:t xml:space="preserve"> and not yet 7 as of July 1</w:t>
      </w:r>
      <w:r w:rsidR="00483EF3">
        <w:t>5</w:t>
      </w:r>
      <w:r w:rsidR="00464E7A">
        <w:t>, 201</w:t>
      </w:r>
      <w:r w:rsidR="00483EF3">
        <w:t>7</w:t>
      </w:r>
      <w:r w:rsidR="00464E7A">
        <w:t xml:space="preserve">.  </w:t>
      </w:r>
      <w:r>
        <w:t>Participation is limited to the first 15 paid entries received.</w:t>
      </w:r>
      <w:r w:rsidR="00D60480">
        <w:t xml:space="preserve">  Entry fee is $25 and checks should be made payable to JCFA.</w:t>
      </w:r>
      <w:r>
        <w:t>*</w:t>
      </w:r>
    </w:p>
    <w:p w:rsidR="00425899" w:rsidRDefault="00425899" w:rsidP="00425899">
      <w:pPr>
        <w:spacing w:after="0"/>
      </w:pPr>
    </w:p>
    <w:p w:rsidR="00535D7F" w:rsidRDefault="00425899" w:rsidP="00425899">
      <w:pPr>
        <w:spacing w:after="0"/>
      </w:pPr>
      <w:r>
        <w:t>Contestant Name:</w:t>
      </w:r>
      <w:r w:rsidR="00535D7F">
        <w:t xml:space="preserve"> </w:t>
      </w:r>
      <w:r w:rsidR="00464E7A">
        <w:t>________________________________________________________</w:t>
      </w:r>
    </w:p>
    <w:p w:rsidR="00D60480" w:rsidRDefault="00464E7A" w:rsidP="00425899">
      <w:pPr>
        <w:spacing w:after="0"/>
      </w:pPr>
      <w:r>
        <w:t xml:space="preserve">Shirt Size: _________ </w:t>
      </w:r>
      <w:r w:rsidR="00D60480">
        <w:t>Age:</w:t>
      </w:r>
      <w:r>
        <w:t xml:space="preserve"> _________ </w:t>
      </w:r>
      <w:r w:rsidR="00535D7F">
        <w:t xml:space="preserve">Birthdate:  </w:t>
      </w:r>
      <w:r w:rsidR="00535D7F">
        <w:softHyphen/>
      </w:r>
      <w:r w:rsidR="00535D7F">
        <w:softHyphen/>
      </w:r>
      <w:r w:rsidR="00535D7F">
        <w:softHyphen/>
        <w:t>____/____/_____</w:t>
      </w:r>
    </w:p>
    <w:p w:rsidR="00D60480" w:rsidRDefault="00D60480" w:rsidP="00425899">
      <w:pPr>
        <w:spacing w:after="0"/>
      </w:pPr>
    </w:p>
    <w:p w:rsidR="00425899" w:rsidRDefault="00425899" w:rsidP="00425899">
      <w:pPr>
        <w:spacing w:after="0"/>
      </w:pPr>
      <w:r>
        <w:t>Parent/Guardian Name:</w:t>
      </w:r>
      <w:r w:rsidR="00464E7A">
        <w:t xml:space="preserve"> </w:t>
      </w:r>
      <w:r w:rsidR="00535D7F">
        <w:t>___________________________________________________</w:t>
      </w:r>
    </w:p>
    <w:p w:rsidR="00425899" w:rsidRDefault="00425899" w:rsidP="00425899">
      <w:pPr>
        <w:spacing w:after="0"/>
      </w:pPr>
      <w:r>
        <w:t>Address:</w:t>
      </w:r>
      <w:r w:rsidR="00464E7A">
        <w:t xml:space="preserve"> </w:t>
      </w:r>
      <w:r w:rsidR="00535D7F">
        <w:t>________________________________</w:t>
      </w:r>
      <w:r w:rsidR="00464E7A">
        <w:t>____________________________</w:t>
      </w:r>
      <w:r w:rsidR="00535D7F">
        <w:t>___</w:t>
      </w:r>
    </w:p>
    <w:p w:rsidR="00425899" w:rsidRDefault="00425899" w:rsidP="00425899">
      <w:pPr>
        <w:spacing w:after="0"/>
      </w:pPr>
      <w:r>
        <w:t>City:</w:t>
      </w:r>
      <w:r w:rsidR="00464E7A">
        <w:t xml:space="preserve"> ____________________________ </w:t>
      </w:r>
      <w:r w:rsidR="00535D7F">
        <w:t>Zip Code: ____________</w:t>
      </w:r>
    </w:p>
    <w:p w:rsidR="00D60480" w:rsidRDefault="00535D7F" w:rsidP="00425899">
      <w:pPr>
        <w:spacing w:after="0"/>
      </w:pPr>
      <w:r>
        <w:t xml:space="preserve">Cell Phone Number: </w:t>
      </w:r>
      <w:r w:rsidRPr="00535D7F">
        <w:t xml:space="preserve"> </w:t>
      </w:r>
      <w:r>
        <w:t>___________</w:t>
      </w:r>
      <w:r w:rsidR="00464E7A">
        <w:t>_</w:t>
      </w:r>
      <w:r>
        <w:t>______ Home Phone Number: _________________</w:t>
      </w:r>
    </w:p>
    <w:p w:rsidR="00D60480" w:rsidRDefault="00D60480" w:rsidP="00425899">
      <w:pPr>
        <w:spacing w:after="0"/>
      </w:pPr>
      <w:r>
        <w:t>Email Address:</w:t>
      </w:r>
      <w:r w:rsidR="00523FF8">
        <w:t xml:space="preserve"> </w:t>
      </w:r>
      <w:r w:rsidR="00535D7F">
        <w:t>____________</w:t>
      </w:r>
      <w:r w:rsidR="00464E7A">
        <w:t>_</w:t>
      </w:r>
      <w:r w:rsidR="00535D7F">
        <w:t>______</w:t>
      </w:r>
      <w:r w:rsidR="00523FF8">
        <w:t>_______________________________</w:t>
      </w:r>
      <w:r w:rsidR="00535D7F">
        <w:t>_________</w:t>
      </w:r>
    </w:p>
    <w:p w:rsidR="00D60480" w:rsidRDefault="00D60480" w:rsidP="00425899">
      <w:pPr>
        <w:spacing w:after="0"/>
      </w:pPr>
    </w:p>
    <w:p w:rsidR="00D60480" w:rsidRDefault="00D60480" w:rsidP="00425899">
      <w:pPr>
        <w:spacing w:after="0"/>
      </w:pPr>
      <w:r>
        <w:t>We hereby give our permission for our daughter to participate in the</w:t>
      </w:r>
      <w:r w:rsidR="00535D7F">
        <w:t xml:space="preserve"> 201</w:t>
      </w:r>
      <w:r w:rsidR="00483EF3">
        <w:t>7</w:t>
      </w:r>
      <w:r>
        <w:t xml:space="preserve"> Little Miss Jasper County Princess Pageant and</w:t>
      </w:r>
      <w:r w:rsidR="00535D7F">
        <w:t>, in the event that she wins, 201</w:t>
      </w:r>
      <w:r w:rsidR="00483EF3">
        <w:t>7</w:t>
      </w:r>
      <w:r>
        <w:t xml:space="preserve"> Jasper County Fair events</w:t>
      </w:r>
      <w:r w:rsidR="00535D7F">
        <w:t xml:space="preserve">.  </w:t>
      </w:r>
      <w:r>
        <w:t>We also agree to abide by all Little Miss Jasper County Fair Princess Pageant rules</w:t>
      </w:r>
      <w:r w:rsidR="00535D7F">
        <w:t xml:space="preserve"> and direction by the Jasper County Fair Queen Pageant Committee.  </w:t>
      </w:r>
    </w:p>
    <w:p w:rsidR="00523FF8" w:rsidRDefault="00523FF8" w:rsidP="00425899">
      <w:pPr>
        <w:spacing w:after="0"/>
      </w:pPr>
    </w:p>
    <w:p w:rsidR="00535D7F" w:rsidRDefault="00535D7F" w:rsidP="00535D7F">
      <w:pPr>
        <w:tabs>
          <w:tab w:val="left" w:pos="3018"/>
        </w:tabs>
        <w:spacing w:after="0"/>
      </w:pPr>
      <w:r>
        <w:t xml:space="preserve">Parent/Guardian Signature: </w:t>
      </w:r>
      <w:r w:rsidR="00464E7A">
        <w:t>__________________________________________________</w:t>
      </w:r>
    </w:p>
    <w:p w:rsidR="00535D7F" w:rsidRDefault="00535D7F" w:rsidP="00425899">
      <w:pPr>
        <w:spacing w:after="0"/>
      </w:pPr>
      <w:r>
        <w:t>Date:  ____/____/_____</w:t>
      </w:r>
    </w:p>
    <w:p w:rsidR="00535D7F" w:rsidRDefault="00535D7F" w:rsidP="00425899">
      <w:pPr>
        <w:spacing w:after="0"/>
      </w:pPr>
    </w:p>
    <w:p w:rsidR="00D60480" w:rsidRDefault="00D60480" w:rsidP="00D6048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RETURN ENTRY FORM AND ENTRY FEE TO:</w:t>
      </w:r>
    </w:p>
    <w:p w:rsidR="00D60480" w:rsidRPr="00464E7A" w:rsidRDefault="00716D0C" w:rsidP="00D60480">
      <w:pPr>
        <w:spacing w:after="0"/>
        <w:jc w:val="center"/>
        <w:rPr>
          <w:b/>
        </w:rPr>
      </w:pPr>
      <w:r>
        <w:rPr>
          <w:b/>
        </w:rPr>
        <w:t xml:space="preserve">Hannah </w:t>
      </w:r>
      <w:proofErr w:type="spellStart"/>
      <w:r>
        <w:rPr>
          <w:b/>
        </w:rPr>
        <w:t>Streitmatter</w:t>
      </w:r>
      <w:proofErr w:type="spellEnd"/>
    </w:p>
    <w:p w:rsidR="00D60480" w:rsidRPr="00464E7A" w:rsidRDefault="00716D0C" w:rsidP="00D60480">
      <w:pPr>
        <w:spacing w:after="0"/>
        <w:jc w:val="center"/>
        <w:rPr>
          <w:b/>
        </w:rPr>
      </w:pPr>
      <w:r>
        <w:rPr>
          <w:b/>
        </w:rPr>
        <w:t>401 S Bluff St.</w:t>
      </w:r>
    </w:p>
    <w:p w:rsidR="00D60480" w:rsidRPr="00464E7A" w:rsidRDefault="00716D0C" w:rsidP="00D60480">
      <w:pPr>
        <w:spacing w:after="0"/>
        <w:jc w:val="center"/>
        <w:rPr>
          <w:b/>
        </w:rPr>
      </w:pPr>
      <w:r>
        <w:rPr>
          <w:b/>
        </w:rPr>
        <w:t>Monticello, IN 47960</w:t>
      </w:r>
      <w:bookmarkStart w:id="0" w:name="_GoBack"/>
      <w:bookmarkEnd w:id="0"/>
    </w:p>
    <w:p w:rsidR="00D60480" w:rsidRPr="00464E7A" w:rsidRDefault="00D60480" w:rsidP="00D60480">
      <w:pPr>
        <w:spacing w:after="0"/>
        <w:jc w:val="center"/>
        <w:rPr>
          <w:b/>
        </w:rPr>
      </w:pPr>
      <w:r w:rsidRPr="00464E7A">
        <w:rPr>
          <w:b/>
        </w:rPr>
        <w:t xml:space="preserve">For all inquiries, please call </w:t>
      </w:r>
      <w:r w:rsidR="00716D0C">
        <w:rPr>
          <w:b/>
        </w:rPr>
        <w:t>Hannah</w:t>
      </w:r>
      <w:r w:rsidRPr="00464E7A">
        <w:rPr>
          <w:b/>
        </w:rPr>
        <w:t xml:space="preserve"> at </w:t>
      </w:r>
      <w:r w:rsidR="00716D0C">
        <w:rPr>
          <w:b/>
        </w:rPr>
        <w:t>574-870-5034</w:t>
      </w:r>
      <w:r w:rsidRPr="00464E7A">
        <w:rPr>
          <w:b/>
        </w:rPr>
        <w:t xml:space="preserve"> or email:  </w:t>
      </w:r>
      <w:r w:rsidR="00716D0C">
        <w:rPr>
          <w:b/>
        </w:rPr>
        <w:t>hannahstreit12@gmail.com</w:t>
      </w:r>
    </w:p>
    <w:p w:rsidR="00D60480" w:rsidRDefault="00D60480" w:rsidP="00425899">
      <w:pPr>
        <w:spacing w:after="0"/>
      </w:pPr>
    </w:p>
    <w:p w:rsidR="00425899" w:rsidRDefault="00425899" w:rsidP="00425899">
      <w:pPr>
        <w:spacing w:after="0"/>
      </w:pPr>
    </w:p>
    <w:sectPr w:rsidR="00425899" w:rsidSect="0098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9"/>
    <w:rsid w:val="00425899"/>
    <w:rsid w:val="00464E7A"/>
    <w:rsid w:val="00483EF3"/>
    <w:rsid w:val="00492B27"/>
    <w:rsid w:val="00523FF8"/>
    <w:rsid w:val="00535D7F"/>
    <w:rsid w:val="00716D0C"/>
    <w:rsid w:val="007B0FF4"/>
    <w:rsid w:val="00986A43"/>
    <w:rsid w:val="00D44BF8"/>
    <w:rsid w:val="00D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Mid-America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adobson_3@msn.com</dc:creator>
  <cp:lastModifiedBy>Ashley Hopp</cp:lastModifiedBy>
  <cp:revision>2</cp:revision>
  <dcterms:created xsi:type="dcterms:W3CDTF">2017-05-08T17:16:00Z</dcterms:created>
  <dcterms:modified xsi:type="dcterms:W3CDTF">2017-05-08T17:16:00Z</dcterms:modified>
</cp:coreProperties>
</file>